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548E6" w14:textId="77777777" w:rsidR="00326780" w:rsidRDefault="00326780">
      <w:pPr>
        <w:pStyle w:val="Title"/>
        <w:rPr>
          <w:rFonts w:ascii="Lydian" w:hAnsi="Lydian" w:cs="Arial"/>
          <w:i/>
          <w:iCs/>
        </w:rPr>
      </w:pPr>
      <w:r>
        <w:rPr>
          <w:rFonts w:ascii="Lydian" w:hAnsi="Lydian" w:cs="Arial"/>
        </w:rPr>
        <w:t>LIST OF SONGS</w:t>
      </w:r>
    </w:p>
    <w:p w14:paraId="465A62EA" w14:textId="6DA1B203" w:rsidR="00326780" w:rsidRDefault="007C5E0B">
      <w:pPr>
        <w:pStyle w:val="Heading1"/>
      </w:pPr>
      <w:r>
        <w:t>T</w:t>
      </w:r>
      <w:r w:rsidR="00F25183">
        <w:t>hirt</w:t>
      </w:r>
      <w:r w:rsidR="002B56F8">
        <w:t>y-</w:t>
      </w:r>
      <w:r w:rsidR="007233F2">
        <w:t>Second</w:t>
      </w:r>
      <w:r w:rsidR="00704976">
        <w:t xml:space="preserve"> Sunday in Ordinary Time</w:t>
      </w:r>
    </w:p>
    <w:p w14:paraId="1491902A" w14:textId="58BD9256" w:rsidR="00326780" w:rsidRDefault="007233F2" w:rsidP="003D72C5">
      <w:pPr>
        <w:pStyle w:val="Heading1"/>
      </w:pPr>
      <w:r>
        <w:t>11</w:t>
      </w:r>
      <w:r w:rsidR="00F31C03">
        <w:t xml:space="preserve"> Novem</w:t>
      </w:r>
      <w:r w:rsidR="0006522E">
        <w:t>ber</w:t>
      </w:r>
      <w:r w:rsidR="00AF10BC">
        <w:t xml:space="preserve"> </w:t>
      </w:r>
      <w:r w:rsidR="00730BCE">
        <w:t>201</w:t>
      </w:r>
      <w:r w:rsidR="00EB14B8">
        <w:t>8</w:t>
      </w:r>
    </w:p>
    <w:p w14:paraId="0AE0494F" w14:textId="249F0CF3" w:rsidR="009C23CF" w:rsidRDefault="003D72C5" w:rsidP="00180C08">
      <w:pPr>
        <w:jc w:val="center"/>
        <w:rPr>
          <w:rFonts w:ascii="Arial" w:hAnsi="Arial" w:cs="Arial"/>
        </w:rPr>
      </w:pPr>
      <w:r w:rsidRPr="003D72C5">
        <w:rPr>
          <w:rFonts w:ascii="Arial" w:hAnsi="Arial" w:cs="Arial"/>
        </w:rPr>
        <w:t>Readings</w:t>
      </w:r>
      <w:r w:rsidR="00704976">
        <w:rPr>
          <w:rFonts w:ascii="Arial" w:hAnsi="Arial" w:cs="Arial"/>
        </w:rPr>
        <w:t>: #</w:t>
      </w:r>
      <w:r w:rsidR="007D56B6">
        <w:rPr>
          <w:rFonts w:ascii="Arial" w:hAnsi="Arial" w:cs="Arial"/>
        </w:rPr>
        <w:t>10</w:t>
      </w:r>
      <w:r w:rsidR="007233F2">
        <w:rPr>
          <w:rFonts w:ascii="Arial" w:hAnsi="Arial" w:cs="Arial"/>
        </w:rPr>
        <w:t>22</w:t>
      </w:r>
    </w:p>
    <w:p w14:paraId="596DB411" w14:textId="04C07AA8" w:rsidR="003A505A" w:rsidRPr="00342BA6" w:rsidRDefault="003A505A" w:rsidP="003A505A">
      <w:pPr>
        <w:spacing w:line="720" w:lineRule="auto"/>
        <w:jc w:val="center"/>
        <w:rPr>
          <w:rFonts w:asciiTheme="minorHAnsi" w:hAnsiTheme="minorHAnsi" w:cstheme="minorHAnsi"/>
          <w:b/>
          <w:color w:val="003192"/>
        </w:rPr>
      </w:pPr>
    </w:p>
    <w:p w14:paraId="42A8EC9D" w14:textId="77777777" w:rsidR="00F25183" w:rsidRPr="00F25183" w:rsidRDefault="00F25183" w:rsidP="00F25183">
      <w:pPr>
        <w:jc w:val="center"/>
        <w:rPr>
          <w:rFonts w:ascii="Arial" w:hAnsi="Arial" w:cs="Arial"/>
          <w:i/>
          <w:color w:val="C00000"/>
          <w:sz w:val="18"/>
          <w:szCs w:val="18"/>
        </w:rPr>
      </w:pPr>
    </w:p>
    <w:p w14:paraId="4CCBC085" w14:textId="77777777" w:rsidR="001A633A" w:rsidRDefault="00EB14B8" w:rsidP="007233F2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 w:rsidRPr="007233F2">
        <w:rPr>
          <w:rFonts w:ascii="Arial" w:hAnsi="Arial"/>
          <w:sz w:val="20"/>
          <w:szCs w:val="20"/>
        </w:rPr>
        <w:t>PROCESSIONAL:</w:t>
      </w:r>
      <w:r>
        <w:rPr>
          <w:rFonts w:ascii="Arial" w:hAnsi="Arial"/>
        </w:rPr>
        <w:tab/>
      </w:r>
      <w:r w:rsidR="00F25183">
        <w:rPr>
          <w:rFonts w:ascii="Arial" w:hAnsi="Arial"/>
        </w:rPr>
        <w:t>Sing of the Lord’s Goodness</w:t>
      </w:r>
      <w:r w:rsidRPr="00A40304">
        <w:rPr>
          <w:rFonts w:ascii="Arial" w:hAnsi="Arial"/>
          <w:highlight w:val="white"/>
        </w:rPr>
        <w:tab/>
      </w:r>
      <w:r w:rsidRPr="00A40304">
        <w:rPr>
          <w:rFonts w:ascii="Arial" w:hAnsi="Arial"/>
          <w:highlight w:val="white"/>
        </w:rPr>
        <w:tab/>
        <w:t>#</w:t>
      </w:r>
      <w:r w:rsidR="00F25183">
        <w:rPr>
          <w:rFonts w:ascii="Arial" w:hAnsi="Arial"/>
          <w:highlight w:val="white"/>
        </w:rPr>
        <w:t>582</w:t>
      </w:r>
      <w:r w:rsidRPr="00A40304">
        <w:rPr>
          <w:rFonts w:ascii="Arial" w:hAnsi="Arial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3592DCD9" w14:textId="77777777" w:rsidR="00EB14B8" w:rsidRDefault="00EB14B8" w:rsidP="00EB14B8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 w:rsidRPr="00EB14B8">
        <w:rPr>
          <w:rFonts w:ascii="Arial" w:hAnsi="Arial" w:cs="Arial"/>
          <w:sz w:val="20"/>
          <w:szCs w:val="20"/>
        </w:rPr>
        <w:t>GLORY TO GOD: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 w:rsidRPr="0000590C"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>17</w:t>
      </w:r>
      <w:r>
        <w:rPr>
          <w:rFonts w:ascii="Arial" w:hAnsi="Arial"/>
          <w:sz w:val="22"/>
          <w:szCs w:val="22"/>
          <w:highlight w:val="white"/>
        </w:rPr>
        <w:t>6</w:t>
      </w:r>
      <w:r w:rsidRPr="00706973">
        <w:rPr>
          <w:rFonts w:ascii="Arial" w:hAnsi="Arial"/>
          <w:sz w:val="22"/>
          <w:szCs w:val="22"/>
          <w:highlight w:val="white"/>
        </w:rPr>
        <w:t xml:space="preserve">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51A33A2" w14:textId="6EC02143" w:rsidR="00EB14B8" w:rsidRDefault="00EB14B8" w:rsidP="00F37CAD">
      <w:pPr>
        <w:tabs>
          <w:tab w:val="center" w:pos="5040"/>
          <w:tab w:val="center" w:pos="6390"/>
          <w:tab w:val="center" w:pos="7560"/>
          <w:tab w:val="right" w:pos="10080"/>
        </w:tabs>
        <w:spacing w:line="600" w:lineRule="auto"/>
        <w:rPr>
          <w:rFonts w:ascii="Arial" w:hAnsi="Arial" w:cs="Arial"/>
        </w:rPr>
      </w:pPr>
      <w:r w:rsidRPr="00EB14B8">
        <w:rPr>
          <w:rFonts w:ascii="Arial" w:hAnsi="Arial" w:cs="Arial"/>
          <w:sz w:val="20"/>
          <w:szCs w:val="20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="003A0138" w:rsidRPr="003A0138">
        <w:rPr>
          <w:rFonts w:ascii="Arial" w:hAnsi="Arial" w:cs="Arial"/>
          <w:bCs/>
          <w:sz w:val="16"/>
          <w:szCs w:val="16"/>
        </w:rPr>
        <w:t xml:space="preserve">Psalm </w:t>
      </w:r>
      <w:r w:rsidR="007233F2">
        <w:rPr>
          <w:rFonts w:ascii="Arial" w:hAnsi="Arial" w:cs="Arial"/>
          <w:bCs/>
          <w:sz w:val="16"/>
          <w:szCs w:val="16"/>
        </w:rPr>
        <w:t>145</w:t>
      </w:r>
      <w:r w:rsidR="003A0138" w:rsidRPr="003A0138">
        <w:rPr>
          <w:rFonts w:ascii="Arial" w:hAnsi="Arial" w:cs="Arial"/>
          <w:bCs/>
          <w:sz w:val="16"/>
          <w:szCs w:val="16"/>
        </w:rPr>
        <w:t xml:space="preserve">:  </w:t>
      </w:r>
      <w:r w:rsidR="007233F2">
        <w:rPr>
          <w:rFonts w:ascii="Arial" w:hAnsi="Arial" w:cs="Arial"/>
          <w:sz w:val="22"/>
          <w:szCs w:val="18"/>
        </w:rPr>
        <w:t>The Hand of the Lord Feeds Us</w:t>
      </w:r>
      <w:r w:rsidR="00396E39">
        <w:rPr>
          <w:rFonts w:ascii="Arial" w:hAnsi="Arial" w:cs="Arial"/>
          <w:sz w:val="22"/>
          <w:szCs w:val="18"/>
        </w:rPr>
        <w:tab/>
      </w:r>
      <w:r w:rsidR="007233F2">
        <w:rPr>
          <w:rFonts w:ascii="Arial" w:hAnsi="Arial" w:cs="Arial"/>
          <w:sz w:val="22"/>
          <w:szCs w:val="18"/>
        </w:rPr>
        <w:tab/>
      </w:r>
      <w:r w:rsidR="00180C08" w:rsidRPr="003A0138">
        <w:rPr>
          <w:rFonts w:ascii="Arial" w:hAnsi="Arial" w:cs="Arial"/>
          <w:sz w:val="18"/>
          <w:szCs w:val="18"/>
        </w:rPr>
        <w:t>[</w:t>
      </w:r>
      <w:r w:rsidR="007233F2">
        <w:rPr>
          <w:rFonts w:ascii="Arial" w:hAnsi="Arial" w:cs="Arial"/>
          <w:sz w:val="18"/>
          <w:szCs w:val="18"/>
        </w:rPr>
        <w:t>Catalano</w:t>
      </w:r>
      <w:r w:rsidR="00180C08" w:rsidRPr="003A0138">
        <w:rPr>
          <w:rFonts w:ascii="Arial" w:hAnsi="Arial" w:cs="Arial"/>
          <w:sz w:val="18"/>
          <w:szCs w:val="18"/>
        </w:rPr>
        <w:t>]</w:t>
      </w:r>
    </w:p>
    <w:p w14:paraId="317A5904" w14:textId="77777777" w:rsidR="00EB14B8" w:rsidRDefault="00EB14B8" w:rsidP="00EB14B8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 w:rsidRPr="00EB14B8">
        <w:rPr>
          <w:rFonts w:ascii="Arial" w:hAnsi="Arial" w:cs="Arial"/>
          <w:sz w:val="20"/>
          <w:szCs w:val="20"/>
        </w:rPr>
        <w:t>GOSPEL ACCL.: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14:paraId="41419EE0" w14:textId="7B448696" w:rsidR="00293168" w:rsidRDefault="00293168" w:rsidP="00D32A58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</w:rPr>
        <w:tab/>
      </w:r>
      <w:r w:rsidR="007233F2">
        <w:rPr>
          <w:rFonts w:ascii="Arial" w:hAnsi="Arial" w:cs="Arial"/>
          <w:color w:val="000000"/>
        </w:rPr>
        <w:t>The Cry of the Poor</w:t>
      </w:r>
      <w:r>
        <w:rPr>
          <w:rFonts w:ascii="Arial" w:hAnsi="Arial" w:cs="Arial"/>
          <w:color w:val="000000"/>
          <w:sz w:val="22"/>
          <w:szCs w:val="18"/>
        </w:rPr>
        <w:tab/>
      </w:r>
      <w:r w:rsidRPr="00BC3DB2">
        <w:rPr>
          <w:rFonts w:ascii="Arial" w:hAnsi="Arial" w:cs="Arial"/>
          <w:color w:val="000000"/>
          <w:sz w:val="18"/>
          <w:szCs w:val="18"/>
        </w:rPr>
        <w:tab/>
      </w:r>
      <w:r w:rsidRPr="00140672">
        <w:rPr>
          <w:rFonts w:ascii="Arial" w:hAnsi="Arial" w:cs="Arial"/>
          <w:color w:val="000000"/>
        </w:rPr>
        <w:t>#</w:t>
      </w:r>
      <w:r w:rsidR="007233F2">
        <w:rPr>
          <w:rFonts w:ascii="Arial" w:hAnsi="Arial" w:cs="Arial"/>
          <w:color w:val="000000"/>
        </w:rPr>
        <w:t>829</w:t>
      </w:r>
      <w:r w:rsidRPr="00140672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z w:val="18"/>
          <w:szCs w:val="18"/>
        </w:rPr>
        <w:t>Journeysongs</w:t>
      </w:r>
    </w:p>
    <w:p w14:paraId="3CA5E4EC" w14:textId="77777777" w:rsidR="00EB14B8" w:rsidRDefault="00EB14B8" w:rsidP="00EB14B8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PREFACE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34C0368" w14:textId="77777777" w:rsidR="00EB14B8" w:rsidRDefault="00EB14B8" w:rsidP="00EB14B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MEMORIAL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62B862B" w14:textId="77777777" w:rsidR="00EB14B8" w:rsidRDefault="00EB14B8" w:rsidP="00EB14B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CONCLUDING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EC71435" w14:textId="77777777" w:rsidR="00EB14B8" w:rsidRDefault="00EB14B8" w:rsidP="00EB14B8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7F7F3F97" w14:textId="7504FBED" w:rsidR="002B56F8" w:rsidRDefault="00EB14B8" w:rsidP="007233F2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 w:rsidRPr="007233F2">
        <w:rPr>
          <w:rFonts w:ascii="Arial" w:hAnsi="Arial"/>
          <w:sz w:val="20"/>
          <w:szCs w:val="20"/>
        </w:rPr>
        <w:t>COMMUNION:</w:t>
      </w:r>
      <w:r>
        <w:rPr>
          <w:rFonts w:ascii="Arial" w:hAnsi="Arial"/>
        </w:rPr>
        <w:tab/>
      </w:r>
      <w:r w:rsidR="007233F2">
        <w:rPr>
          <w:rFonts w:ascii="Arial" w:hAnsi="Arial"/>
          <w:highlight w:val="white"/>
        </w:rPr>
        <w:t>In This Place</w:t>
      </w:r>
      <w:r w:rsidR="003E0723"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r w:rsidR="007233F2">
        <w:rPr>
          <w:rFonts w:ascii="Arial" w:hAnsi="Arial"/>
          <w:highlight w:val="white"/>
        </w:rPr>
        <w:t>770</w:t>
      </w:r>
      <w:r>
        <w:rPr>
          <w:rFonts w:ascii="Arial" w:hAnsi="Arial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799C8338" w14:textId="2DF80E79" w:rsidR="001A633A" w:rsidRPr="007233F2" w:rsidRDefault="00E10D77" w:rsidP="007233F2">
      <w:pPr>
        <w:tabs>
          <w:tab w:val="center" w:pos="234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7233F2">
        <w:rPr>
          <w:rFonts w:ascii="Arial" w:hAnsi="Arial" w:cs="Arial"/>
          <w:color w:val="000000" w:themeColor="text1"/>
          <w:sz w:val="20"/>
          <w:szCs w:val="20"/>
        </w:rPr>
        <w:t>RECESSIONAL:</w:t>
      </w:r>
      <w:r w:rsidRPr="007233F2">
        <w:rPr>
          <w:rFonts w:ascii="Arial" w:hAnsi="Arial" w:cs="Arial"/>
          <w:color w:val="000000" w:themeColor="text1"/>
          <w:sz w:val="20"/>
          <w:szCs w:val="20"/>
        </w:rPr>
        <w:tab/>
      </w:r>
      <w:r w:rsidRPr="007233F2">
        <w:rPr>
          <w:rFonts w:ascii="Arial" w:hAnsi="Arial" w:cs="Arial"/>
          <w:color w:val="000000" w:themeColor="text1"/>
          <w:sz w:val="20"/>
          <w:szCs w:val="20"/>
        </w:rPr>
        <w:tab/>
      </w:r>
      <w:r w:rsidR="007233F2">
        <w:rPr>
          <w:rFonts w:ascii="Arial" w:hAnsi="Arial" w:cs="Arial"/>
          <w:color w:val="000000" w:themeColor="text1"/>
          <w:highlight w:val="white"/>
        </w:rPr>
        <w:t>City of God</w:t>
      </w:r>
      <w:r w:rsidRPr="007233F2">
        <w:rPr>
          <w:rFonts w:ascii="Arial" w:hAnsi="Arial" w:cs="Arial"/>
          <w:color w:val="000000" w:themeColor="text1"/>
          <w:highlight w:val="white"/>
        </w:rPr>
        <w:tab/>
      </w:r>
      <w:r w:rsidRPr="007233F2">
        <w:rPr>
          <w:rFonts w:ascii="Arial" w:hAnsi="Arial" w:cs="Arial"/>
          <w:color w:val="000000" w:themeColor="text1"/>
          <w:highlight w:val="white"/>
        </w:rPr>
        <w:tab/>
      </w:r>
      <w:r w:rsidRPr="007233F2">
        <w:rPr>
          <w:rFonts w:ascii="Arial" w:hAnsi="Arial"/>
          <w:color w:val="000000" w:themeColor="text1"/>
          <w:highlight w:val="white"/>
        </w:rPr>
        <w:t>#81</w:t>
      </w:r>
      <w:r w:rsidR="007233F2">
        <w:rPr>
          <w:rFonts w:ascii="Arial" w:hAnsi="Arial"/>
          <w:color w:val="000000" w:themeColor="text1"/>
          <w:highlight w:val="white"/>
        </w:rPr>
        <w:t>3</w:t>
      </w:r>
      <w:bookmarkStart w:id="0" w:name="_GoBack"/>
      <w:bookmarkEnd w:id="0"/>
      <w:r w:rsidRPr="007233F2">
        <w:rPr>
          <w:rFonts w:ascii="Arial" w:hAnsi="Arial"/>
          <w:color w:val="000000" w:themeColor="text1"/>
          <w:highlight w:val="white"/>
        </w:rPr>
        <w:t xml:space="preserve">, </w:t>
      </w:r>
      <w:proofErr w:type="spellStart"/>
      <w:r w:rsidRPr="007233F2">
        <w:rPr>
          <w:rFonts w:ascii="Arial" w:hAnsi="Arial"/>
          <w:color w:val="000000" w:themeColor="text1"/>
          <w:sz w:val="18"/>
          <w:highlight w:val="white"/>
        </w:rPr>
        <w:t>Journeysong</w:t>
      </w:r>
      <w:proofErr w:type="spellEnd"/>
    </w:p>
    <w:p w14:paraId="2B2026B1" w14:textId="1FAAD51B" w:rsidR="00CE38B3" w:rsidRPr="00CE38B3" w:rsidRDefault="00CE38B3" w:rsidP="00AD4A1A">
      <w:pPr>
        <w:tabs>
          <w:tab w:val="center" w:pos="234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/>
          <w:color w:val="000000" w:themeColor="text1"/>
          <w:sz w:val="18"/>
          <w:highlight w:val="white"/>
        </w:rPr>
      </w:pPr>
    </w:p>
    <w:sectPr w:rsidR="00CE38B3" w:rsidRPr="00CE38B3">
      <w:pgSz w:w="12240" w:h="15840" w:code="1"/>
      <w:pgMar w:top="1080" w:right="1080" w:bottom="1080" w:left="108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sual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4D9"/>
    <w:rsid w:val="00002C53"/>
    <w:rsid w:val="000104E4"/>
    <w:rsid w:val="000109C2"/>
    <w:rsid w:val="00023A75"/>
    <w:rsid w:val="00040045"/>
    <w:rsid w:val="0006522E"/>
    <w:rsid w:val="000C1864"/>
    <w:rsid w:val="000D0015"/>
    <w:rsid w:val="000D4D2E"/>
    <w:rsid w:val="000F25E7"/>
    <w:rsid w:val="000F69EF"/>
    <w:rsid w:val="00140672"/>
    <w:rsid w:val="00140CE6"/>
    <w:rsid w:val="00156990"/>
    <w:rsid w:val="0016256C"/>
    <w:rsid w:val="001669E2"/>
    <w:rsid w:val="00171101"/>
    <w:rsid w:val="00180C08"/>
    <w:rsid w:val="001A633A"/>
    <w:rsid w:val="001B5842"/>
    <w:rsid w:val="001C17CE"/>
    <w:rsid w:val="001D4472"/>
    <w:rsid w:val="001E6456"/>
    <w:rsid w:val="00225057"/>
    <w:rsid w:val="002404D3"/>
    <w:rsid w:val="002635B7"/>
    <w:rsid w:val="0027579D"/>
    <w:rsid w:val="00276F49"/>
    <w:rsid w:val="00293168"/>
    <w:rsid w:val="002B56F8"/>
    <w:rsid w:val="002C72C5"/>
    <w:rsid w:val="002E0E19"/>
    <w:rsid w:val="003210AB"/>
    <w:rsid w:val="00326780"/>
    <w:rsid w:val="00336A73"/>
    <w:rsid w:val="00342BA6"/>
    <w:rsid w:val="003502E4"/>
    <w:rsid w:val="0039497F"/>
    <w:rsid w:val="00396E39"/>
    <w:rsid w:val="003A0138"/>
    <w:rsid w:val="003A505A"/>
    <w:rsid w:val="003D72C5"/>
    <w:rsid w:val="003E0723"/>
    <w:rsid w:val="003E0A65"/>
    <w:rsid w:val="00401383"/>
    <w:rsid w:val="00405C1A"/>
    <w:rsid w:val="004558DE"/>
    <w:rsid w:val="004E5151"/>
    <w:rsid w:val="00501174"/>
    <w:rsid w:val="005456B7"/>
    <w:rsid w:val="00574B28"/>
    <w:rsid w:val="005B573E"/>
    <w:rsid w:val="005C6A17"/>
    <w:rsid w:val="005F095C"/>
    <w:rsid w:val="00644BB7"/>
    <w:rsid w:val="006947D7"/>
    <w:rsid w:val="00694B27"/>
    <w:rsid w:val="006B70A4"/>
    <w:rsid w:val="006B713F"/>
    <w:rsid w:val="006C5882"/>
    <w:rsid w:val="00704976"/>
    <w:rsid w:val="007062C7"/>
    <w:rsid w:val="00711511"/>
    <w:rsid w:val="007233F2"/>
    <w:rsid w:val="00730BCE"/>
    <w:rsid w:val="00744F16"/>
    <w:rsid w:val="00754DE5"/>
    <w:rsid w:val="007964D9"/>
    <w:rsid w:val="007C5E0B"/>
    <w:rsid w:val="007D56B6"/>
    <w:rsid w:val="00802888"/>
    <w:rsid w:val="00804ACB"/>
    <w:rsid w:val="0081545D"/>
    <w:rsid w:val="0081579C"/>
    <w:rsid w:val="00834002"/>
    <w:rsid w:val="00835AE2"/>
    <w:rsid w:val="00886E1F"/>
    <w:rsid w:val="008D6C41"/>
    <w:rsid w:val="008E70B9"/>
    <w:rsid w:val="0094387A"/>
    <w:rsid w:val="00951603"/>
    <w:rsid w:val="00984180"/>
    <w:rsid w:val="009B5C5C"/>
    <w:rsid w:val="009C23CF"/>
    <w:rsid w:val="009D632E"/>
    <w:rsid w:val="00A36ED4"/>
    <w:rsid w:val="00A72C06"/>
    <w:rsid w:val="00A84008"/>
    <w:rsid w:val="00A846F1"/>
    <w:rsid w:val="00AA774F"/>
    <w:rsid w:val="00AB036D"/>
    <w:rsid w:val="00AB463B"/>
    <w:rsid w:val="00AD4A1A"/>
    <w:rsid w:val="00AD52F2"/>
    <w:rsid w:val="00AF10BC"/>
    <w:rsid w:val="00B2346F"/>
    <w:rsid w:val="00B2363F"/>
    <w:rsid w:val="00B257E7"/>
    <w:rsid w:val="00B26C7B"/>
    <w:rsid w:val="00B345FE"/>
    <w:rsid w:val="00B609C7"/>
    <w:rsid w:val="00B75F3B"/>
    <w:rsid w:val="00BD0127"/>
    <w:rsid w:val="00C33D4E"/>
    <w:rsid w:val="00C662D9"/>
    <w:rsid w:val="00CA019A"/>
    <w:rsid w:val="00CC3A88"/>
    <w:rsid w:val="00CE38B3"/>
    <w:rsid w:val="00D13D54"/>
    <w:rsid w:val="00D323BA"/>
    <w:rsid w:val="00D32A58"/>
    <w:rsid w:val="00D539A4"/>
    <w:rsid w:val="00D619BC"/>
    <w:rsid w:val="00D62593"/>
    <w:rsid w:val="00D72B5F"/>
    <w:rsid w:val="00D75341"/>
    <w:rsid w:val="00DB0F37"/>
    <w:rsid w:val="00DC40EB"/>
    <w:rsid w:val="00E10D77"/>
    <w:rsid w:val="00E2386E"/>
    <w:rsid w:val="00E43481"/>
    <w:rsid w:val="00E50A89"/>
    <w:rsid w:val="00E72493"/>
    <w:rsid w:val="00E76ADB"/>
    <w:rsid w:val="00EB11DA"/>
    <w:rsid w:val="00EB14B8"/>
    <w:rsid w:val="00ED3154"/>
    <w:rsid w:val="00F24C63"/>
    <w:rsid w:val="00F25183"/>
    <w:rsid w:val="00F31C03"/>
    <w:rsid w:val="00F37CAD"/>
    <w:rsid w:val="00F459DD"/>
    <w:rsid w:val="00F6702E"/>
    <w:rsid w:val="00F72B3C"/>
    <w:rsid w:val="00F7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EE0F9F"/>
  <w15:chartTrackingRefBased/>
  <w15:docId w15:val="{A21F2F91-B648-4829-8F41-88D17A53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rFonts w:ascii="Lucida Casual" w:hAnsi="Lucida Casual"/>
      <w:color w:val="000000"/>
      <w:sz w:val="72"/>
      <w:szCs w:val="72"/>
    </w:rPr>
  </w:style>
  <w:style w:type="paragraph" w:customStyle="1" w:styleId="296">
    <w:name w:val="296"/>
    <w:basedOn w:val="Normal"/>
    <w:rsid w:val="00EB14B8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customStyle="1" w:styleId="297">
    <w:name w:val="297"/>
    <w:basedOn w:val="Normal"/>
    <w:rsid w:val="00EB14B8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styleId="BalloonText">
    <w:name w:val="Balloon Text"/>
    <w:basedOn w:val="Normal"/>
    <w:link w:val="BalloonTextChar"/>
    <w:rsid w:val="009C23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C23C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3A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79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LIST OF SONGS</vt:lpstr>
      <vt:lpstr>Thirty-Second Sunday in Ordinary Time</vt:lpstr>
      <vt:lpstr>11 November 2018</vt:lpstr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Michael C. Keller</dc:creator>
  <cp:keywords/>
  <dc:description/>
  <cp:lastModifiedBy>Mike Keller</cp:lastModifiedBy>
  <cp:revision>11</cp:revision>
  <cp:lastPrinted>2018-11-03T16:23:00Z</cp:lastPrinted>
  <dcterms:created xsi:type="dcterms:W3CDTF">2018-10-27T16:45:00Z</dcterms:created>
  <dcterms:modified xsi:type="dcterms:W3CDTF">2018-11-10T18:01:00Z</dcterms:modified>
</cp:coreProperties>
</file>